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</w:pPr>
      <w:bookmarkStart w:id="0" w:name="_GoBack"/>
      <w:bookmarkEnd w:id="0"/>
      <w:r>
        <w:rPr>
          <w:rFonts w:hAnsi="黑体" w:eastAsia="黑体"/>
          <w:spacing w:val="-1"/>
          <w:sz w:val="32"/>
          <w:szCs w:val="32"/>
        </w:rPr>
        <w:t>附件</w:t>
      </w:r>
      <w:r>
        <w:rPr>
          <w:rFonts w:ascii="Times New Roman" w:hAnsi="Times New Roman" w:eastAsia="黑体"/>
          <w:spacing w:val="-1"/>
          <w:sz w:val="32"/>
          <w:szCs w:val="32"/>
        </w:rPr>
        <w:t>1</w:t>
      </w:r>
    </w:p>
    <w:p>
      <w:pPr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7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Times New Roman" w:hAnsi="Times New Roman" w:eastAsia="方正小标宋简体" w:cs="宋体"/>
          <w:spacing w:val="9"/>
          <w:sz w:val="44"/>
          <w:szCs w:val="44"/>
        </w:rPr>
        <w:t>2023</w:t>
      </w:r>
      <w:r>
        <w:rPr>
          <w:rFonts w:hint="eastAsia" w:ascii="方正小标宋简体" w:hAnsi="宋体" w:eastAsia="方正小标宋简体" w:cs="宋体"/>
          <w:spacing w:val="9"/>
          <w:sz w:val="44"/>
          <w:szCs w:val="44"/>
        </w:rPr>
        <w:t>年常州市法治惠民实事项目申报表</w:t>
      </w:r>
    </w:p>
    <w:p>
      <w:pPr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after="120" w:line="320" w:lineRule="exact"/>
        <w:jc w:val="left"/>
        <w:rPr>
          <w:rFonts w:eastAsia="仿宋_GB2312"/>
          <w:sz w:val="28"/>
          <w:u w:val="single"/>
        </w:rPr>
      </w:pPr>
      <w:r>
        <w:rPr>
          <w:rFonts w:eastAsia="仿宋_GB2312"/>
          <w:sz w:val="28"/>
        </w:rPr>
        <w:t>申报单位：</w:t>
      </w:r>
      <w:r>
        <w:rPr>
          <w:rFonts w:hint="eastAsia" w:eastAsia="仿宋_GB2312"/>
          <w:sz w:val="28"/>
        </w:rPr>
        <w:t xml:space="preserve">         </w:t>
      </w:r>
      <w:r>
        <w:rPr>
          <w:rFonts w:eastAsia="仿宋_GB2312"/>
          <w:sz w:val="28"/>
        </w:rPr>
        <w:t xml:space="preserve">     联系人：</w:t>
      </w:r>
      <w:r>
        <w:rPr>
          <w:rFonts w:hint="eastAsia" w:eastAsia="仿宋_GB2312"/>
          <w:sz w:val="28"/>
        </w:rPr>
        <w:t xml:space="preserve">        </w:t>
      </w:r>
      <w:r>
        <w:rPr>
          <w:rFonts w:eastAsia="仿宋_GB2312"/>
          <w:sz w:val="28"/>
        </w:rPr>
        <w:t xml:space="preserve"> </w:t>
      </w:r>
      <w:r>
        <w:rPr>
          <w:rFonts w:hint="eastAsia" w:eastAsia="仿宋_GB2312"/>
          <w:sz w:val="28"/>
        </w:rPr>
        <w:t xml:space="preserve">  </w:t>
      </w:r>
      <w:r>
        <w:rPr>
          <w:rFonts w:eastAsia="仿宋_GB2312"/>
          <w:sz w:val="28"/>
        </w:rPr>
        <w:t>联系方式：</w:t>
      </w:r>
    </w:p>
    <w:tbl>
      <w:tblPr>
        <w:tblStyle w:val="32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2"/>
        <w:gridCol w:w="19"/>
        <w:gridCol w:w="67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2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1"/>
                <w:sz w:val="28"/>
                <w:szCs w:val="28"/>
              </w:rPr>
              <w:t>项目名称</w:t>
            </w:r>
          </w:p>
        </w:tc>
        <w:tc>
          <w:tcPr>
            <w:tcW w:w="72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4" w:hRule="atLeast"/>
          <w:jc w:val="center"/>
        </w:trPr>
        <w:tc>
          <w:tcPr>
            <w:tcW w:w="22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2"/>
                <w:sz w:val="28"/>
                <w:szCs w:val="28"/>
              </w:rPr>
              <w:t>项目简介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8"/>
                <w:szCs w:val="28"/>
              </w:rPr>
              <w:t>（300字内）</w:t>
            </w:r>
          </w:p>
        </w:tc>
        <w:tc>
          <w:tcPr>
            <w:tcW w:w="72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  <w:jc w:val="center"/>
        </w:trPr>
        <w:tc>
          <w:tcPr>
            <w:tcW w:w="22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2"/>
                <w:sz w:val="28"/>
                <w:szCs w:val="28"/>
              </w:rPr>
              <w:t>措施成效</w:t>
            </w:r>
          </w:p>
        </w:tc>
        <w:tc>
          <w:tcPr>
            <w:tcW w:w="72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  <w:jc w:val="center"/>
        </w:trPr>
        <w:tc>
          <w:tcPr>
            <w:tcW w:w="22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2"/>
                <w:sz w:val="28"/>
                <w:szCs w:val="28"/>
              </w:rPr>
              <w:t>宣传获奖情况</w:t>
            </w:r>
          </w:p>
        </w:tc>
        <w:tc>
          <w:tcPr>
            <w:tcW w:w="72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  <w:jc w:val="center"/>
        </w:trPr>
        <w:tc>
          <w:tcPr>
            <w:tcW w:w="23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5"/>
                <w:sz w:val="28"/>
                <w:szCs w:val="28"/>
              </w:rPr>
              <w:t>评审意见</w:t>
            </w:r>
          </w:p>
        </w:tc>
        <w:tc>
          <w:tcPr>
            <w:tcW w:w="721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570" w:lineRule="exact"/>
        <w:rPr>
          <w:rFonts w:eastAsia="黑体"/>
          <w:spacing w:val="-1"/>
          <w:sz w:val="32"/>
          <w:szCs w:val="32"/>
        </w:rPr>
      </w:pPr>
      <w:r>
        <w:rPr>
          <w:rFonts w:eastAsia="黑体"/>
          <w:spacing w:val="-1"/>
          <w:sz w:val="32"/>
          <w:szCs w:val="32"/>
        </w:rPr>
        <w:t>附件</w:t>
      </w:r>
      <w:r>
        <w:rPr>
          <w:rFonts w:hint="eastAsia" w:ascii="Times New Roman" w:hAnsi="Times New Roman" w:eastAsia="黑体"/>
          <w:spacing w:val="-1"/>
          <w:sz w:val="32"/>
          <w:szCs w:val="32"/>
        </w:rPr>
        <w:t>2</w:t>
      </w:r>
    </w:p>
    <w:p>
      <w:pPr>
        <w:spacing w:line="570" w:lineRule="exact"/>
        <w:jc w:val="center"/>
        <w:rPr>
          <w:rFonts w:ascii="方正小标宋简体" w:hAnsi="宋体" w:eastAsia="方正小标宋简体" w:cs="宋体"/>
          <w:spacing w:val="9"/>
          <w:sz w:val="44"/>
          <w:szCs w:val="44"/>
        </w:rPr>
      </w:pPr>
    </w:p>
    <w:p>
      <w:pPr>
        <w:spacing w:line="570" w:lineRule="exact"/>
        <w:jc w:val="center"/>
        <w:rPr>
          <w:rFonts w:ascii="方正小标宋简体" w:hAnsi="宋体" w:eastAsia="方正小标宋简体" w:cs="宋体"/>
          <w:spacing w:val="9"/>
          <w:sz w:val="44"/>
          <w:szCs w:val="44"/>
        </w:rPr>
      </w:pPr>
      <w:r>
        <w:rPr>
          <w:rFonts w:ascii="Times New Roman" w:hAnsi="Times New Roman" w:eastAsia="方正小标宋简体" w:cs="宋体"/>
          <w:spacing w:val="9"/>
          <w:sz w:val="44"/>
          <w:szCs w:val="44"/>
        </w:rPr>
        <w:t>202</w:t>
      </w:r>
      <w:r>
        <w:rPr>
          <w:rFonts w:hint="eastAsia" w:ascii="Times New Roman" w:hAnsi="Times New Roman" w:eastAsia="方正小标宋简体" w:cs="宋体"/>
          <w:spacing w:val="9"/>
          <w:sz w:val="44"/>
          <w:szCs w:val="44"/>
        </w:rPr>
        <w:t>3</w:t>
      </w:r>
      <w:r>
        <w:rPr>
          <w:rFonts w:ascii="方正小标宋简体" w:hAnsi="宋体" w:eastAsia="方正小标宋简体" w:cs="宋体"/>
          <w:spacing w:val="9"/>
          <w:sz w:val="44"/>
          <w:szCs w:val="44"/>
        </w:rPr>
        <w:t>年</w:t>
      </w:r>
      <w:r>
        <w:rPr>
          <w:rFonts w:hint="eastAsia" w:ascii="方正小标宋简体" w:hAnsi="宋体" w:eastAsia="方正小标宋简体" w:cs="宋体"/>
          <w:spacing w:val="9"/>
          <w:sz w:val="44"/>
          <w:szCs w:val="44"/>
        </w:rPr>
        <w:t>常州</w:t>
      </w:r>
      <w:r>
        <w:rPr>
          <w:rFonts w:ascii="方正小标宋简体" w:hAnsi="宋体" w:eastAsia="方正小标宋简体" w:cs="宋体"/>
          <w:spacing w:val="9"/>
          <w:sz w:val="44"/>
          <w:szCs w:val="44"/>
        </w:rPr>
        <w:t>市法治</w:t>
      </w:r>
      <w:r>
        <w:rPr>
          <w:rFonts w:hint="eastAsia" w:ascii="方正小标宋简体" w:hAnsi="宋体" w:eastAsia="方正小标宋简体" w:cs="宋体"/>
          <w:spacing w:val="9"/>
          <w:sz w:val="44"/>
          <w:szCs w:val="44"/>
        </w:rPr>
        <w:t>惠民实事</w:t>
      </w:r>
      <w:r>
        <w:rPr>
          <w:rFonts w:ascii="方正小标宋简体" w:hAnsi="宋体" w:eastAsia="方正小标宋简体" w:cs="宋体"/>
          <w:spacing w:val="9"/>
          <w:sz w:val="44"/>
          <w:szCs w:val="44"/>
        </w:rPr>
        <w:t>项目</w:t>
      </w:r>
      <w:r>
        <w:rPr>
          <w:rFonts w:hint="eastAsia" w:ascii="方正小标宋简体" w:hAnsi="宋体" w:eastAsia="方正小标宋简体" w:cs="宋体"/>
          <w:spacing w:val="9"/>
          <w:sz w:val="44"/>
          <w:szCs w:val="44"/>
        </w:rPr>
        <w:t>材料要点</w:t>
      </w:r>
    </w:p>
    <w:p>
      <w:pPr>
        <w:spacing w:line="570" w:lineRule="exact"/>
        <w:jc w:val="center"/>
        <w:rPr>
          <w:rFonts w:ascii="方正小标宋简体" w:hAnsi="宋体" w:eastAsia="方正小标宋简体" w:cs="宋体"/>
          <w:spacing w:val="9"/>
          <w:sz w:val="44"/>
          <w:szCs w:val="44"/>
        </w:rPr>
      </w:pP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一、实施背景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黑体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二、工作举措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黑体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三、法治成效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黑体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四、典型意义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黑体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五、获奖或宣传情况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方正仿宋_GB2312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方正仿宋_GB2312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总字数不超过</w:t>
      </w:r>
      <w:r>
        <w:rPr>
          <w:rFonts w:ascii="Times New Roman" w:hAnsi="Times New Roman" w:eastAsia="仿宋_GB2312"/>
          <w:color w:val="000000"/>
          <w:sz w:val="32"/>
          <w:szCs w:val="32"/>
        </w:rPr>
        <w:t>2500</w:t>
      </w:r>
      <w:r>
        <w:rPr>
          <w:rFonts w:eastAsia="仿宋_GB2312"/>
          <w:color w:val="000000"/>
          <w:sz w:val="32"/>
          <w:szCs w:val="32"/>
        </w:rPr>
        <w:t>字，并附项目图片、视频。</w:t>
      </w:r>
    </w:p>
    <w:p>
      <w:pPr>
        <w:adjustRightInd w:val="0"/>
        <w:snapToGrid w:val="0"/>
        <w:spacing w:line="24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rPr>
          <w:rFonts w:hint="eastAsia" w:eastAsia="仿宋_GB2312"/>
          <w:color w:val="000000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</w:p>
    <w:p>
      <w:pPr>
        <w:widowControl/>
        <w:snapToGrid w:val="0"/>
        <w:spacing w:line="440" w:lineRule="exact"/>
        <w:ind w:firstLine="140"/>
        <w:jc w:val="lef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2098" w:right="1531" w:bottom="1985" w:left="1531" w:header="709" w:footer="1361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FDAB57-2B84-4151-9795-557A1EACAD0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6E428DD-3C6A-4CFB-81E9-105A1A531093}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0E0E6ABE-0B57-4948-BB45-648B029DBB0C}"/>
  </w:font>
  <w:font w:name="FZX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4" w:fontKey="{93415602-3958-459B-8FF5-FBEAFE97C22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050017"/>
    </w:sdtPr>
    <w:sdtEndPr>
      <w:rPr>
        <w:sz w:val="28"/>
        <w:szCs w:val="28"/>
      </w:rPr>
    </w:sdtEndPr>
    <w:sdtContent>
      <w:p>
        <w:pPr>
          <w:pStyle w:val="7"/>
          <w:ind w:right="277"/>
          <w:jc w:val="right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 xml:space="preserve">—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3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050016"/>
    </w:sdtPr>
    <w:sdtContent>
      <w:p>
        <w:pPr>
          <w:pStyle w:val="7"/>
          <w:ind w:firstLine="336"/>
        </w:pPr>
        <w:r>
          <w:rPr>
            <w:rFonts w:hint="eastAsia"/>
            <w:sz w:val="28"/>
            <w:szCs w:val="28"/>
          </w:rPr>
          <w:t xml:space="preserve">—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4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MWQwNjlhZTgzYjZlNzIxNWUwNTAxYWZiZDFjMmEifQ=="/>
  </w:docVars>
  <w:rsids>
    <w:rsidRoot w:val="00422D23"/>
    <w:rsid w:val="00020F5F"/>
    <w:rsid w:val="0002144D"/>
    <w:rsid w:val="00022CFD"/>
    <w:rsid w:val="000247EC"/>
    <w:rsid w:val="00030FDA"/>
    <w:rsid w:val="00035F1A"/>
    <w:rsid w:val="0004605E"/>
    <w:rsid w:val="00056D56"/>
    <w:rsid w:val="000672CF"/>
    <w:rsid w:val="000750D6"/>
    <w:rsid w:val="00094397"/>
    <w:rsid w:val="000A31EA"/>
    <w:rsid w:val="000B47CF"/>
    <w:rsid w:val="000B595D"/>
    <w:rsid w:val="000C06C2"/>
    <w:rsid w:val="000C1BC7"/>
    <w:rsid w:val="000C351D"/>
    <w:rsid w:val="000D0C06"/>
    <w:rsid w:val="000D25C8"/>
    <w:rsid w:val="000D38A3"/>
    <w:rsid w:val="000D582D"/>
    <w:rsid w:val="000D6CDA"/>
    <w:rsid w:val="000E12F1"/>
    <w:rsid w:val="000E3B5A"/>
    <w:rsid w:val="000E48EB"/>
    <w:rsid w:val="000E7D94"/>
    <w:rsid w:val="000F0084"/>
    <w:rsid w:val="000F227B"/>
    <w:rsid w:val="000F2ABF"/>
    <w:rsid w:val="000F339A"/>
    <w:rsid w:val="000F5D6C"/>
    <w:rsid w:val="000F7E51"/>
    <w:rsid w:val="001049C6"/>
    <w:rsid w:val="00106022"/>
    <w:rsid w:val="00110815"/>
    <w:rsid w:val="00113476"/>
    <w:rsid w:val="00115AAB"/>
    <w:rsid w:val="0012381D"/>
    <w:rsid w:val="00124635"/>
    <w:rsid w:val="00133328"/>
    <w:rsid w:val="00133595"/>
    <w:rsid w:val="001368A1"/>
    <w:rsid w:val="001445C3"/>
    <w:rsid w:val="00147FBA"/>
    <w:rsid w:val="00154DB8"/>
    <w:rsid w:val="001604B2"/>
    <w:rsid w:val="00162BFF"/>
    <w:rsid w:val="001671F3"/>
    <w:rsid w:val="00167499"/>
    <w:rsid w:val="0017011E"/>
    <w:rsid w:val="00171991"/>
    <w:rsid w:val="00173BDD"/>
    <w:rsid w:val="00180670"/>
    <w:rsid w:val="00190D66"/>
    <w:rsid w:val="00194021"/>
    <w:rsid w:val="00197618"/>
    <w:rsid w:val="00197B75"/>
    <w:rsid w:val="001A207D"/>
    <w:rsid w:val="001A6B44"/>
    <w:rsid w:val="001A72C6"/>
    <w:rsid w:val="001B2D65"/>
    <w:rsid w:val="001B46EA"/>
    <w:rsid w:val="001C15EE"/>
    <w:rsid w:val="001C1A0B"/>
    <w:rsid w:val="001D4326"/>
    <w:rsid w:val="001D5E54"/>
    <w:rsid w:val="001D7E36"/>
    <w:rsid w:val="001E06B9"/>
    <w:rsid w:val="001E560A"/>
    <w:rsid w:val="001E575C"/>
    <w:rsid w:val="001F7F1A"/>
    <w:rsid w:val="00203428"/>
    <w:rsid w:val="00204E86"/>
    <w:rsid w:val="00210DD4"/>
    <w:rsid w:val="00212249"/>
    <w:rsid w:val="002128D3"/>
    <w:rsid w:val="002225A4"/>
    <w:rsid w:val="00226D62"/>
    <w:rsid w:val="00235144"/>
    <w:rsid w:val="00236231"/>
    <w:rsid w:val="00242330"/>
    <w:rsid w:val="0024246D"/>
    <w:rsid w:val="0024267F"/>
    <w:rsid w:val="0025032C"/>
    <w:rsid w:val="00252777"/>
    <w:rsid w:val="002543F9"/>
    <w:rsid w:val="00254A78"/>
    <w:rsid w:val="00256599"/>
    <w:rsid w:val="002601CA"/>
    <w:rsid w:val="002621DE"/>
    <w:rsid w:val="00262A2E"/>
    <w:rsid w:val="00266191"/>
    <w:rsid w:val="00270876"/>
    <w:rsid w:val="00271AB1"/>
    <w:rsid w:val="00271E9A"/>
    <w:rsid w:val="00276F94"/>
    <w:rsid w:val="00292998"/>
    <w:rsid w:val="00293FA1"/>
    <w:rsid w:val="00295D4A"/>
    <w:rsid w:val="00297259"/>
    <w:rsid w:val="002A1AA5"/>
    <w:rsid w:val="002A418C"/>
    <w:rsid w:val="002B0034"/>
    <w:rsid w:val="002B01D5"/>
    <w:rsid w:val="002B2B27"/>
    <w:rsid w:val="002B3015"/>
    <w:rsid w:val="002B3ADB"/>
    <w:rsid w:val="002B3FE9"/>
    <w:rsid w:val="002B5397"/>
    <w:rsid w:val="002B55D0"/>
    <w:rsid w:val="002C3E32"/>
    <w:rsid w:val="002C4228"/>
    <w:rsid w:val="002D136E"/>
    <w:rsid w:val="002E1263"/>
    <w:rsid w:val="002E49DA"/>
    <w:rsid w:val="002F0703"/>
    <w:rsid w:val="002F2B07"/>
    <w:rsid w:val="002F433A"/>
    <w:rsid w:val="00305A58"/>
    <w:rsid w:val="00307733"/>
    <w:rsid w:val="003116AD"/>
    <w:rsid w:val="00312D61"/>
    <w:rsid w:val="00333743"/>
    <w:rsid w:val="00342E05"/>
    <w:rsid w:val="003443D2"/>
    <w:rsid w:val="00350FF0"/>
    <w:rsid w:val="00352AF6"/>
    <w:rsid w:val="003608B2"/>
    <w:rsid w:val="00362949"/>
    <w:rsid w:val="003631DF"/>
    <w:rsid w:val="00367694"/>
    <w:rsid w:val="003710A0"/>
    <w:rsid w:val="00372A85"/>
    <w:rsid w:val="00375095"/>
    <w:rsid w:val="00380147"/>
    <w:rsid w:val="003826E9"/>
    <w:rsid w:val="00384DC1"/>
    <w:rsid w:val="00387418"/>
    <w:rsid w:val="00387547"/>
    <w:rsid w:val="00391C8E"/>
    <w:rsid w:val="00391FBB"/>
    <w:rsid w:val="00393CAE"/>
    <w:rsid w:val="00393D37"/>
    <w:rsid w:val="00397859"/>
    <w:rsid w:val="003A1096"/>
    <w:rsid w:val="003A3F4A"/>
    <w:rsid w:val="003A3F9C"/>
    <w:rsid w:val="003A6E44"/>
    <w:rsid w:val="003A7B1C"/>
    <w:rsid w:val="003B5791"/>
    <w:rsid w:val="003C020F"/>
    <w:rsid w:val="003C0982"/>
    <w:rsid w:val="003C3463"/>
    <w:rsid w:val="003C3DC7"/>
    <w:rsid w:val="003D09BC"/>
    <w:rsid w:val="003D2730"/>
    <w:rsid w:val="003D3FF6"/>
    <w:rsid w:val="003D4AA6"/>
    <w:rsid w:val="003D78CE"/>
    <w:rsid w:val="003E6E70"/>
    <w:rsid w:val="003F3EC7"/>
    <w:rsid w:val="003F4101"/>
    <w:rsid w:val="00403BA6"/>
    <w:rsid w:val="004152A2"/>
    <w:rsid w:val="00417C07"/>
    <w:rsid w:val="004212CC"/>
    <w:rsid w:val="00422D23"/>
    <w:rsid w:val="00427CC8"/>
    <w:rsid w:val="004314BA"/>
    <w:rsid w:val="0043151A"/>
    <w:rsid w:val="0043162D"/>
    <w:rsid w:val="00432D93"/>
    <w:rsid w:val="004345D8"/>
    <w:rsid w:val="00435386"/>
    <w:rsid w:val="00442FFD"/>
    <w:rsid w:val="00443541"/>
    <w:rsid w:val="00443E97"/>
    <w:rsid w:val="004444BE"/>
    <w:rsid w:val="004504D2"/>
    <w:rsid w:val="0045159D"/>
    <w:rsid w:val="00451B9A"/>
    <w:rsid w:val="00452301"/>
    <w:rsid w:val="0045659C"/>
    <w:rsid w:val="00460DD4"/>
    <w:rsid w:val="0046392A"/>
    <w:rsid w:val="00466249"/>
    <w:rsid w:val="004667BC"/>
    <w:rsid w:val="00466AC6"/>
    <w:rsid w:val="00467658"/>
    <w:rsid w:val="00470860"/>
    <w:rsid w:val="00472832"/>
    <w:rsid w:val="0047324A"/>
    <w:rsid w:val="00477CBB"/>
    <w:rsid w:val="00480330"/>
    <w:rsid w:val="00481495"/>
    <w:rsid w:val="00481A88"/>
    <w:rsid w:val="00483151"/>
    <w:rsid w:val="00483529"/>
    <w:rsid w:val="004876D1"/>
    <w:rsid w:val="00493707"/>
    <w:rsid w:val="00495862"/>
    <w:rsid w:val="00496835"/>
    <w:rsid w:val="004A0BBE"/>
    <w:rsid w:val="004A27C3"/>
    <w:rsid w:val="004A3E5C"/>
    <w:rsid w:val="004A5F11"/>
    <w:rsid w:val="004B012C"/>
    <w:rsid w:val="004B4C30"/>
    <w:rsid w:val="004C2423"/>
    <w:rsid w:val="004C3729"/>
    <w:rsid w:val="004C6C48"/>
    <w:rsid w:val="004E0250"/>
    <w:rsid w:val="004F089E"/>
    <w:rsid w:val="004F0E2A"/>
    <w:rsid w:val="004F2F3F"/>
    <w:rsid w:val="004F5E34"/>
    <w:rsid w:val="00526798"/>
    <w:rsid w:val="005279B2"/>
    <w:rsid w:val="0053023E"/>
    <w:rsid w:val="00531E9F"/>
    <w:rsid w:val="005407AB"/>
    <w:rsid w:val="00541C1D"/>
    <w:rsid w:val="005462E9"/>
    <w:rsid w:val="00551786"/>
    <w:rsid w:val="00553618"/>
    <w:rsid w:val="0055631E"/>
    <w:rsid w:val="00564176"/>
    <w:rsid w:val="00564611"/>
    <w:rsid w:val="0056788F"/>
    <w:rsid w:val="005707F0"/>
    <w:rsid w:val="00591F98"/>
    <w:rsid w:val="00594C4A"/>
    <w:rsid w:val="005975BA"/>
    <w:rsid w:val="005A03C1"/>
    <w:rsid w:val="005A117B"/>
    <w:rsid w:val="005A37A6"/>
    <w:rsid w:val="005B0978"/>
    <w:rsid w:val="005B366F"/>
    <w:rsid w:val="005B412F"/>
    <w:rsid w:val="005B4D6E"/>
    <w:rsid w:val="005C2C37"/>
    <w:rsid w:val="005C5415"/>
    <w:rsid w:val="005D3F24"/>
    <w:rsid w:val="005D6E76"/>
    <w:rsid w:val="005E33CC"/>
    <w:rsid w:val="005E645B"/>
    <w:rsid w:val="005E6528"/>
    <w:rsid w:val="005E708C"/>
    <w:rsid w:val="005F53B0"/>
    <w:rsid w:val="00603EB4"/>
    <w:rsid w:val="006135A0"/>
    <w:rsid w:val="00613EBC"/>
    <w:rsid w:val="00617476"/>
    <w:rsid w:val="00617811"/>
    <w:rsid w:val="00617F6C"/>
    <w:rsid w:val="00630F8A"/>
    <w:rsid w:val="00632232"/>
    <w:rsid w:val="00634EEA"/>
    <w:rsid w:val="0064699A"/>
    <w:rsid w:val="00650A89"/>
    <w:rsid w:val="006560E2"/>
    <w:rsid w:val="006639CF"/>
    <w:rsid w:val="00664B75"/>
    <w:rsid w:val="00664D26"/>
    <w:rsid w:val="006711F7"/>
    <w:rsid w:val="0067500D"/>
    <w:rsid w:val="00680E12"/>
    <w:rsid w:val="00681C6D"/>
    <w:rsid w:val="00693FA4"/>
    <w:rsid w:val="006977C4"/>
    <w:rsid w:val="006A1707"/>
    <w:rsid w:val="006B28C8"/>
    <w:rsid w:val="006B4ECA"/>
    <w:rsid w:val="006B5121"/>
    <w:rsid w:val="006B6C15"/>
    <w:rsid w:val="006C013C"/>
    <w:rsid w:val="006C03AE"/>
    <w:rsid w:val="006C2B08"/>
    <w:rsid w:val="006C3265"/>
    <w:rsid w:val="006C41D6"/>
    <w:rsid w:val="006C477C"/>
    <w:rsid w:val="006C5157"/>
    <w:rsid w:val="006C5776"/>
    <w:rsid w:val="006D1455"/>
    <w:rsid w:val="006D3A4E"/>
    <w:rsid w:val="006D5E7B"/>
    <w:rsid w:val="006D7BAC"/>
    <w:rsid w:val="006E1B35"/>
    <w:rsid w:val="006E316A"/>
    <w:rsid w:val="006F3708"/>
    <w:rsid w:val="006F430C"/>
    <w:rsid w:val="006F6860"/>
    <w:rsid w:val="00700165"/>
    <w:rsid w:val="007037FC"/>
    <w:rsid w:val="00703F6D"/>
    <w:rsid w:val="00705A67"/>
    <w:rsid w:val="007174D9"/>
    <w:rsid w:val="00725BE8"/>
    <w:rsid w:val="00727C13"/>
    <w:rsid w:val="007407D9"/>
    <w:rsid w:val="00755557"/>
    <w:rsid w:val="007571ED"/>
    <w:rsid w:val="00760745"/>
    <w:rsid w:val="00766CD6"/>
    <w:rsid w:val="00774C21"/>
    <w:rsid w:val="0077733B"/>
    <w:rsid w:val="0077764C"/>
    <w:rsid w:val="00782BB0"/>
    <w:rsid w:val="007B4560"/>
    <w:rsid w:val="007C4A7A"/>
    <w:rsid w:val="007C670B"/>
    <w:rsid w:val="007D3641"/>
    <w:rsid w:val="007D508D"/>
    <w:rsid w:val="007D7EB5"/>
    <w:rsid w:val="007E5837"/>
    <w:rsid w:val="007E6F0A"/>
    <w:rsid w:val="007F3A95"/>
    <w:rsid w:val="007F5686"/>
    <w:rsid w:val="007F77EA"/>
    <w:rsid w:val="00820AF4"/>
    <w:rsid w:val="0082330C"/>
    <w:rsid w:val="0082419E"/>
    <w:rsid w:val="00825E53"/>
    <w:rsid w:val="0083312B"/>
    <w:rsid w:val="008409A7"/>
    <w:rsid w:val="00847682"/>
    <w:rsid w:val="00847787"/>
    <w:rsid w:val="00854593"/>
    <w:rsid w:val="00855FC9"/>
    <w:rsid w:val="00870B54"/>
    <w:rsid w:val="00873BF4"/>
    <w:rsid w:val="0088148D"/>
    <w:rsid w:val="008841A7"/>
    <w:rsid w:val="008978D0"/>
    <w:rsid w:val="008A64D3"/>
    <w:rsid w:val="008A70C6"/>
    <w:rsid w:val="008B68A8"/>
    <w:rsid w:val="008C34F9"/>
    <w:rsid w:val="008C4098"/>
    <w:rsid w:val="008C40F7"/>
    <w:rsid w:val="008D5960"/>
    <w:rsid w:val="008D6AD5"/>
    <w:rsid w:val="00902EE4"/>
    <w:rsid w:val="00910EF8"/>
    <w:rsid w:val="00916D98"/>
    <w:rsid w:val="00917D67"/>
    <w:rsid w:val="00931A6A"/>
    <w:rsid w:val="00936577"/>
    <w:rsid w:val="00937871"/>
    <w:rsid w:val="00940644"/>
    <w:rsid w:val="00941656"/>
    <w:rsid w:val="00953DE6"/>
    <w:rsid w:val="009544BD"/>
    <w:rsid w:val="009566EE"/>
    <w:rsid w:val="00960CCA"/>
    <w:rsid w:val="00967F62"/>
    <w:rsid w:val="00975E57"/>
    <w:rsid w:val="00976718"/>
    <w:rsid w:val="009811D9"/>
    <w:rsid w:val="00982FF1"/>
    <w:rsid w:val="00983C46"/>
    <w:rsid w:val="00985AF1"/>
    <w:rsid w:val="009872A8"/>
    <w:rsid w:val="00991801"/>
    <w:rsid w:val="00991E88"/>
    <w:rsid w:val="009A70F7"/>
    <w:rsid w:val="009B00A6"/>
    <w:rsid w:val="009B09A0"/>
    <w:rsid w:val="009B766D"/>
    <w:rsid w:val="009C0BA7"/>
    <w:rsid w:val="009D109D"/>
    <w:rsid w:val="009D686C"/>
    <w:rsid w:val="009F0160"/>
    <w:rsid w:val="009F3D6C"/>
    <w:rsid w:val="009F4DCA"/>
    <w:rsid w:val="009F7F7C"/>
    <w:rsid w:val="00A00412"/>
    <w:rsid w:val="00A14370"/>
    <w:rsid w:val="00A20A87"/>
    <w:rsid w:val="00A2231D"/>
    <w:rsid w:val="00A24A24"/>
    <w:rsid w:val="00A25ACC"/>
    <w:rsid w:val="00A3095F"/>
    <w:rsid w:val="00A32D1E"/>
    <w:rsid w:val="00A35E97"/>
    <w:rsid w:val="00A405BB"/>
    <w:rsid w:val="00A43031"/>
    <w:rsid w:val="00A5298A"/>
    <w:rsid w:val="00A539A4"/>
    <w:rsid w:val="00A56494"/>
    <w:rsid w:val="00A575C7"/>
    <w:rsid w:val="00A576FB"/>
    <w:rsid w:val="00A66838"/>
    <w:rsid w:val="00A669F7"/>
    <w:rsid w:val="00A66ABE"/>
    <w:rsid w:val="00A70B2A"/>
    <w:rsid w:val="00A833D0"/>
    <w:rsid w:val="00A96B0A"/>
    <w:rsid w:val="00A97D3E"/>
    <w:rsid w:val="00A97EBA"/>
    <w:rsid w:val="00AA1D32"/>
    <w:rsid w:val="00AA21BF"/>
    <w:rsid w:val="00AB0030"/>
    <w:rsid w:val="00AC0067"/>
    <w:rsid w:val="00AC0FFE"/>
    <w:rsid w:val="00AC1DE5"/>
    <w:rsid w:val="00AC65DD"/>
    <w:rsid w:val="00AC725F"/>
    <w:rsid w:val="00AC76DB"/>
    <w:rsid w:val="00AD457D"/>
    <w:rsid w:val="00AD457F"/>
    <w:rsid w:val="00AD45E2"/>
    <w:rsid w:val="00AF0A91"/>
    <w:rsid w:val="00AF0DDB"/>
    <w:rsid w:val="00AF1B57"/>
    <w:rsid w:val="00AF2894"/>
    <w:rsid w:val="00B00558"/>
    <w:rsid w:val="00B03586"/>
    <w:rsid w:val="00B03C43"/>
    <w:rsid w:val="00B068D3"/>
    <w:rsid w:val="00B071E7"/>
    <w:rsid w:val="00B13EC5"/>
    <w:rsid w:val="00B15A4F"/>
    <w:rsid w:val="00B17A71"/>
    <w:rsid w:val="00B24907"/>
    <w:rsid w:val="00B24B70"/>
    <w:rsid w:val="00B268CC"/>
    <w:rsid w:val="00B359BE"/>
    <w:rsid w:val="00B37604"/>
    <w:rsid w:val="00B52EF3"/>
    <w:rsid w:val="00B568F0"/>
    <w:rsid w:val="00B61427"/>
    <w:rsid w:val="00B649EF"/>
    <w:rsid w:val="00B747BF"/>
    <w:rsid w:val="00B764EE"/>
    <w:rsid w:val="00B7794D"/>
    <w:rsid w:val="00B813EE"/>
    <w:rsid w:val="00B85528"/>
    <w:rsid w:val="00B910A5"/>
    <w:rsid w:val="00B92872"/>
    <w:rsid w:val="00BA5404"/>
    <w:rsid w:val="00BA6814"/>
    <w:rsid w:val="00BB294F"/>
    <w:rsid w:val="00BB3840"/>
    <w:rsid w:val="00BC026A"/>
    <w:rsid w:val="00BC0523"/>
    <w:rsid w:val="00BC6D61"/>
    <w:rsid w:val="00BD2988"/>
    <w:rsid w:val="00BD39B6"/>
    <w:rsid w:val="00BD53DA"/>
    <w:rsid w:val="00BD5B70"/>
    <w:rsid w:val="00BE7189"/>
    <w:rsid w:val="00BE77AE"/>
    <w:rsid w:val="00BF0C36"/>
    <w:rsid w:val="00C01B47"/>
    <w:rsid w:val="00C03F7A"/>
    <w:rsid w:val="00C0747D"/>
    <w:rsid w:val="00C11FD0"/>
    <w:rsid w:val="00C17844"/>
    <w:rsid w:val="00C21040"/>
    <w:rsid w:val="00C22282"/>
    <w:rsid w:val="00C2264B"/>
    <w:rsid w:val="00C25459"/>
    <w:rsid w:val="00C274BE"/>
    <w:rsid w:val="00C3693E"/>
    <w:rsid w:val="00C3756B"/>
    <w:rsid w:val="00C45519"/>
    <w:rsid w:val="00C5136D"/>
    <w:rsid w:val="00C603FF"/>
    <w:rsid w:val="00C62208"/>
    <w:rsid w:val="00C67898"/>
    <w:rsid w:val="00C67EBF"/>
    <w:rsid w:val="00C72A71"/>
    <w:rsid w:val="00C86468"/>
    <w:rsid w:val="00C87F32"/>
    <w:rsid w:val="00C9267D"/>
    <w:rsid w:val="00C94F66"/>
    <w:rsid w:val="00C96AB8"/>
    <w:rsid w:val="00CA58D6"/>
    <w:rsid w:val="00CB2A2B"/>
    <w:rsid w:val="00CB5CF3"/>
    <w:rsid w:val="00CC6B12"/>
    <w:rsid w:val="00CD2C26"/>
    <w:rsid w:val="00CD6746"/>
    <w:rsid w:val="00CF3797"/>
    <w:rsid w:val="00D00675"/>
    <w:rsid w:val="00D01F71"/>
    <w:rsid w:val="00D2326F"/>
    <w:rsid w:val="00D27395"/>
    <w:rsid w:val="00D324AB"/>
    <w:rsid w:val="00D3322A"/>
    <w:rsid w:val="00D45F28"/>
    <w:rsid w:val="00D51AD9"/>
    <w:rsid w:val="00D538F1"/>
    <w:rsid w:val="00D566E3"/>
    <w:rsid w:val="00D60D25"/>
    <w:rsid w:val="00D67996"/>
    <w:rsid w:val="00D70B8B"/>
    <w:rsid w:val="00D724ED"/>
    <w:rsid w:val="00D7516E"/>
    <w:rsid w:val="00D76DA4"/>
    <w:rsid w:val="00D77FD8"/>
    <w:rsid w:val="00D80CAF"/>
    <w:rsid w:val="00D8204C"/>
    <w:rsid w:val="00D83036"/>
    <w:rsid w:val="00D87079"/>
    <w:rsid w:val="00D97420"/>
    <w:rsid w:val="00DA46FD"/>
    <w:rsid w:val="00DA6FC0"/>
    <w:rsid w:val="00DB2798"/>
    <w:rsid w:val="00DB7952"/>
    <w:rsid w:val="00DC0C3A"/>
    <w:rsid w:val="00DC5BE8"/>
    <w:rsid w:val="00DC6610"/>
    <w:rsid w:val="00DC7C65"/>
    <w:rsid w:val="00DD2EB7"/>
    <w:rsid w:val="00DD6A80"/>
    <w:rsid w:val="00DD7883"/>
    <w:rsid w:val="00DE0200"/>
    <w:rsid w:val="00DE1592"/>
    <w:rsid w:val="00DF015E"/>
    <w:rsid w:val="00DF26C0"/>
    <w:rsid w:val="00DF61FA"/>
    <w:rsid w:val="00DF679D"/>
    <w:rsid w:val="00E074FE"/>
    <w:rsid w:val="00E1009F"/>
    <w:rsid w:val="00E13DE2"/>
    <w:rsid w:val="00E2190A"/>
    <w:rsid w:val="00E25E9B"/>
    <w:rsid w:val="00E306A8"/>
    <w:rsid w:val="00E326FB"/>
    <w:rsid w:val="00E34B42"/>
    <w:rsid w:val="00E34E27"/>
    <w:rsid w:val="00E36050"/>
    <w:rsid w:val="00E407BA"/>
    <w:rsid w:val="00E44624"/>
    <w:rsid w:val="00E477B7"/>
    <w:rsid w:val="00E53434"/>
    <w:rsid w:val="00E6219B"/>
    <w:rsid w:val="00E6329E"/>
    <w:rsid w:val="00E67A7E"/>
    <w:rsid w:val="00E716EB"/>
    <w:rsid w:val="00E739D0"/>
    <w:rsid w:val="00E84014"/>
    <w:rsid w:val="00EA0D0A"/>
    <w:rsid w:val="00EA2499"/>
    <w:rsid w:val="00EA4249"/>
    <w:rsid w:val="00EA6C5A"/>
    <w:rsid w:val="00EA728A"/>
    <w:rsid w:val="00EB1C8B"/>
    <w:rsid w:val="00EB259C"/>
    <w:rsid w:val="00EB34B6"/>
    <w:rsid w:val="00EC4DBF"/>
    <w:rsid w:val="00ED5C6A"/>
    <w:rsid w:val="00ED5DDA"/>
    <w:rsid w:val="00ED638A"/>
    <w:rsid w:val="00EE6E95"/>
    <w:rsid w:val="00EF0E50"/>
    <w:rsid w:val="00EF1B06"/>
    <w:rsid w:val="00EF2AD0"/>
    <w:rsid w:val="00F00B59"/>
    <w:rsid w:val="00F057D6"/>
    <w:rsid w:val="00F103FC"/>
    <w:rsid w:val="00F135F4"/>
    <w:rsid w:val="00F33EFD"/>
    <w:rsid w:val="00F341C9"/>
    <w:rsid w:val="00F452F9"/>
    <w:rsid w:val="00F453A8"/>
    <w:rsid w:val="00F46490"/>
    <w:rsid w:val="00F566C4"/>
    <w:rsid w:val="00F574BB"/>
    <w:rsid w:val="00F63603"/>
    <w:rsid w:val="00F72B8D"/>
    <w:rsid w:val="00F754DA"/>
    <w:rsid w:val="00F75A2B"/>
    <w:rsid w:val="00F77FB6"/>
    <w:rsid w:val="00F93655"/>
    <w:rsid w:val="00F94B3F"/>
    <w:rsid w:val="00F97101"/>
    <w:rsid w:val="00FA74FB"/>
    <w:rsid w:val="00FA7C97"/>
    <w:rsid w:val="00FB5527"/>
    <w:rsid w:val="00FB56F8"/>
    <w:rsid w:val="00FB5C54"/>
    <w:rsid w:val="00FC637F"/>
    <w:rsid w:val="00FD4BCC"/>
    <w:rsid w:val="00FF085C"/>
    <w:rsid w:val="00FF435A"/>
    <w:rsid w:val="03084CFA"/>
    <w:rsid w:val="04C05388"/>
    <w:rsid w:val="07B5010E"/>
    <w:rsid w:val="0825501F"/>
    <w:rsid w:val="0B1D7F52"/>
    <w:rsid w:val="0D67310A"/>
    <w:rsid w:val="0F781CCB"/>
    <w:rsid w:val="10953B5A"/>
    <w:rsid w:val="11F77885"/>
    <w:rsid w:val="18B05267"/>
    <w:rsid w:val="1AC85518"/>
    <w:rsid w:val="1C2F17DD"/>
    <w:rsid w:val="1C3F4779"/>
    <w:rsid w:val="20B40CE3"/>
    <w:rsid w:val="20EF79E3"/>
    <w:rsid w:val="21D64E2F"/>
    <w:rsid w:val="221B11E7"/>
    <w:rsid w:val="23AA3669"/>
    <w:rsid w:val="23EF9D7F"/>
    <w:rsid w:val="245D2237"/>
    <w:rsid w:val="24CD4CFE"/>
    <w:rsid w:val="28F434A6"/>
    <w:rsid w:val="2A2456A3"/>
    <w:rsid w:val="2A3F69A3"/>
    <w:rsid w:val="2E00469C"/>
    <w:rsid w:val="2F7B06B8"/>
    <w:rsid w:val="30487F6C"/>
    <w:rsid w:val="352E7A4C"/>
    <w:rsid w:val="37EE00C8"/>
    <w:rsid w:val="3A5245F0"/>
    <w:rsid w:val="3D231FAB"/>
    <w:rsid w:val="3D6E294B"/>
    <w:rsid w:val="3EB670AD"/>
    <w:rsid w:val="3FBD7629"/>
    <w:rsid w:val="46470C62"/>
    <w:rsid w:val="46984EC4"/>
    <w:rsid w:val="4AAE4525"/>
    <w:rsid w:val="4D64230C"/>
    <w:rsid w:val="4D7D7FDF"/>
    <w:rsid w:val="52C13B4A"/>
    <w:rsid w:val="53E67A43"/>
    <w:rsid w:val="58B41F71"/>
    <w:rsid w:val="59E857D4"/>
    <w:rsid w:val="5B79287D"/>
    <w:rsid w:val="5C47052C"/>
    <w:rsid w:val="5D9D7E62"/>
    <w:rsid w:val="62191222"/>
    <w:rsid w:val="65E67AC1"/>
    <w:rsid w:val="660202AA"/>
    <w:rsid w:val="67A34169"/>
    <w:rsid w:val="68134B27"/>
    <w:rsid w:val="688A0261"/>
    <w:rsid w:val="68D62BE1"/>
    <w:rsid w:val="692C7B17"/>
    <w:rsid w:val="69435181"/>
    <w:rsid w:val="6A6B08F0"/>
    <w:rsid w:val="6C326A9A"/>
    <w:rsid w:val="6D317DF2"/>
    <w:rsid w:val="72734236"/>
    <w:rsid w:val="73A727C4"/>
    <w:rsid w:val="77AD4EBA"/>
    <w:rsid w:val="789C1B98"/>
    <w:rsid w:val="7B3C5E15"/>
    <w:rsid w:val="7DCF603C"/>
    <w:rsid w:val="7EA851C7"/>
    <w:rsid w:val="7EAC3A53"/>
    <w:rsid w:val="9D7F3984"/>
    <w:rsid w:val="AF6E97A7"/>
    <w:rsid w:val="BFBFE1EE"/>
    <w:rsid w:val="CFFC8E83"/>
    <w:rsid w:val="EFCD33DD"/>
    <w:rsid w:val="F3FE560A"/>
    <w:rsid w:val="FF6F5941"/>
    <w:rsid w:val="FFDFC7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semiHidden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qFormat/>
    <w:uiPriority w:val="0"/>
    <w:pPr>
      <w:spacing w:line="560" w:lineRule="exact"/>
      <w:jc w:val="center"/>
    </w:pPr>
    <w:rPr>
      <w:rFonts w:eastAsia="仿宋_GB2312"/>
      <w:sz w:val="44"/>
      <w:szCs w:val="20"/>
    </w:rPr>
  </w:style>
  <w:style w:type="paragraph" w:styleId="3">
    <w:name w:val="Body Text Indent"/>
    <w:basedOn w:val="1"/>
    <w:link w:val="20"/>
    <w:qFormat/>
    <w:uiPriority w:val="0"/>
    <w:pPr>
      <w:ind w:firstLine="560" w:firstLineChars="200"/>
    </w:pPr>
    <w:rPr>
      <w:rFonts w:ascii="宋体" w:hAnsi="宋体"/>
      <w:sz w:val="28"/>
      <w:szCs w:val="18"/>
    </w:rPr>
  </w:style>
  <w:style w:type="paragraph" w:styleId="4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5">
    <w:name w:val="Date"/>
    <w:basedOn w:val="1"/>
    <w:next w:val="1"/>
    <w:link w:val="22"/>
    <w:qFormat/>
    <w:uiPriority w:val="0"/>
    <w:pPr>
      <w:ind w:left="100" w:leftChars="2500"/>
    </w:pPr>
  </w:style>
  <w:style w:type="paragraph" w:styleId="6">
    <w:name w:val="Balloon Text"/>
    <w:basedOn w:val="1"/>
    <w:link w:val="23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link w:val="26"/>
    <w:qFormat/>
    <w:uiPriority w:val="0"/>
    <w:pPr>
      <w:snapToGrid w:val="0"/>
      <w:jc w:val="left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Body Text First Indent"/>
    <w:basedOn w:val="2"/>
    <w:link w:val="38"/>
    <w:qFormat/>
    <w:uiPriority w:val="99"/>
    <w:pPr>
      <w:spacing w:after="120" w:line="240" w:lineRule="auto"/>
      <w:ind w:firstLine="420"/>
      <w:jc w:val="both"/>
    </w:pPr>
    <w:rPr>
      <w:rFonts w:eastAsia="宋体"/>
      <w:sz w:val="21"/>
      <w:szCs w:val="24"/>
    </w:rPr>
  </w:style>
  <w:style w:type="paragraph" w:styleId="12">
    <w:name w:val="Body Text First Indent 2"/>
    <w:basedOn w:val="3"/>
    <w:link w:val="39"/>
    <w:qFormat/>
    <w:uiPriority w:val="0"/>
    <w:pPr>
      <w:spacing w:after="120"/>
      <w:ind w:left="420" w:firstLine="420" w:firstLineChars="0"/>
    </w:pPr>
    <w:rPr>
      <w:rFonts w:ascii="Times New Roman" w:hAnsi="Times New Roman"/>
      <w:sz w:val="21"/>
      <w:szCs w:val="24"/>
    </w:rPr>
  </w:style>
  <w:style w:type="table" w:styleId="14">
    <w:name w:val="Table Grid"/>
    <w:basedOn w:val="13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footnote reference"/>
    <w:basedOn w:val="15"/>
    <w:qFormat/>
    <w:uiPriority w:val="0"/>
    <w:rPr>
      <w:vertAlign w:val="superscript"/>
    </w:rPr>
  </w:style>
  <w:style w:type="character" w:customStyle="1" w:styleId="19">
    <w:name w:val="正文文本 字符"/>
    <w:basedOn w:val="15"/>
    <w:link w:val="2"/>
    <w:qFormat/>
    <w:uiPriority w:val="99"/>
    <w:rPr>
      <w:rFonts w:eastAsia="仿宋_GB2312"/>
      <w:kern w:val="2"/>
      <w:sz w:val="44"/>
    </w:rPr>
  </w:style>
  <w:style w:type="character" w:customStyle="1" w:styleId="20">
    <w:name w:val="正文文本缩进 字符"/>
    <w:basedOn w:val="15"/>
    <w:link w:val="3"/>
    <w:qFormat/>
    <w:uiPriority w:val="0"/>
    <w:rPr>
      <w:rFonts w:ascii="宋体" w:hAnsi="宋体"/>
      <w:kern w:val="2"/>
      <w:sz w:val="28"/>
      <w:szCs w:val="18"/>
    </w:rPr>
  </w:style>
  <w:style w:type="character" w:customStyle="1" w:styleId="21">
    <w:name w:val="纯文本 字符"/>
    <w:basedOn w:val="15"/>
    <w:link w:val="4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2">
    <w:name w:val="日期 字符"/>
    <w:basedOn w:val="15"/>
    <w:link w:val="5"/>
    <w:qFormat/>
    <w:uiPriority w:val="0"/>
    <w:rPr>
      <w:kern w:val="2"/>
      <w:sz w:val="21"/>
      <w:szCs w:val="24"/>
    </w:rPr>
  </w:style>
  <w:style w:type="character" w:customStyle="1" w:styleId="23">
    <w:name w:val="批注框文本 字符"/>
    <w:basedOn w:val="15"/>
    <w:link w:val="6"/>
    <w:semiHidden/>
    <w:qFormat/>
    <w:uiPriority w:val="99"/>
    <w:rPr>
      <w:kern w:val="2"/>
      <w:sz w:val="18"/>
      <w:szCs w:val="18"/>
    </w:rPr>
  </w:style>
  <w:style w:type="character" w:customStyle="1" w:styleId="24">
    <w:name w:val="页脚 字符"/>
    <w:basedOn w:val="15"/>
    <w:link w:val="7"/>
    <w:qFormat/>
    <w:uiPriority w:val="99"/>
    <w:rPr>
      <w:kern w:val="2"/>
      <w:sz w:val="18"/>
      <w:szCs w:val="18"/>
    </w:rPr>
  </w:style>
  <w:style w:type="character" w:customStyle="1" w:styleId="25">
    <w:name w:val="页眉 字符"/>
    <w:basedOn w:val="15"/>
    <w:link w:val="8"/>
    <w:qFormat/>
    <w:uiPriority w:val="99"/>
    <w:rPr>
      <w:kern w:val="2"/>
      <w:sz w:val="18"/>
      <w:szCs w:val="18"/>
    </w:rPr>
  </w:style>
  <w:style w:type="character" w:customStyle="1" w:styleId="26">
    <w:name w:val="脚注文本 字符"/>
    <w:basedOn w:val="15"/>
    <w:link w:val="9"/>
    <w:qFormat/>
    <w:uiPriority w:val="0"/>
    <w:rPr>
      <w:kern w:val="2"/>
      <w:sz w:val="18"/>
      <w:szCs w:val="18"/>
    </w:rPr>
  </w:style>
  <w:style w:type="paragraph" w:customStyle="1" w:styleId="27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Table Paragraph"/>
    <w:basedOn w:val="1"/>
    <w:qFormat/>
    <w:uiPriority w:val="1"/>
    <w:rPr>
      <w:rFonts w:ascii="Calibri" w:hAnsi="Calibri"/>
      <w:szCs w:val="22"/>
    </w:rPr>
  </w:style>
  <w:style w:type="paragraph" w:customStyle="1" w:styleId="29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  <w:szCs w:val="20"/>
    </w:rPr>
  </w:style>
  <w:style w:type="paragraph" w:customStyle="1" w:styleId="30">
    <w:name w:val="List Paragraph1"/>
    <w:basedOn w:val="1"/>
    <w:qFormat/>
    <w:uiPriority w:val="99"/>
    <w:pPr>
      <w:ind w:firstLine="420" w:firstLineChars="200"/>
    </w:pPr>
    <w:rPr>
      <w:rFonts w:ascii="宋体"/>
      <w:sz w:val="32"/>
    </w:rPr>
  </w:style>
  <w:style w:type="paragraph" w:styleId="31">
    <w:name w:val="List Paragraph"/>
    <w:basedOn w:val="1"/>
    <w:qFormat/>
    <w:uiPriority w:val="34"/>
    <w:pPr>
      <w:spacing w:line="560" w:lineRule="exact"/>
      <w:ind w:firstLine="420" w:firstLineChars="200"/>
      <w:jc w:val="left"/>
    </w:pPr>
    <w:rPr>
      <w:rFonts w:ascii="Calibri" w:hAnsi="Calibri" w:eastAsia="仿宋"/>
      <w:sz w:val="32"/>
      <w:szCs w:val="22"/>
    </w:rPr>
  </w:style>
  <w:style w:type="table" w:customStyle="1" w:styleId="32">
    <w:name w:val="Table Normal"/>
    <w:semiHidden/>
    <w:unhideWhenUsed/>
    <w:qFormat/>
    <w:uiPriority w:val="0"/>
    <w:rPr>
      <w:rFonts w:ascii="Arial" w:hAnsi="Arial" w:cs="Arial"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3">
    <w:name w:val="线型"/>
    <w:basedOn w:val="1"/>
    <w:qFormat/>
    <w:uiPriority w:val="0"/>
    <w:pPr>
      <w:autoSpaceDE w:val="0"/>
      <w:autoSpaceDN w:val="0"/>
      <w:adjustRightInd w:val="0"/>
      <w:ind w:right="357"/>
      <w:jc w:val="center"/>
    </w:pPr>
    <w:rPr>
      <w:rFonts w:eastAsia="方正仿宋_GBK"/>
      <w:snapToGrid w:val="0"/>
      <w:kern w:val="0"/>
      <w:szCs w:val="20"/>
    </w:rPr>
  </w:style>
  <w:style w:type="paragraph" w:customStyle="1" w:styleId="34">
    <w:name w:val="Char1"/>
    <w:basedOn w:val="1"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35">
    <w:name w:val="样式1"/>
    <w:basedOn w:val="1"/>
    <w:qFormat/>
    <w:uiPriority w:val="0"/>
    <w:pPr>
      <w:snapToGrid w:val="0"/>
      <w:spacing w:before="480" w:after="480" w:line="276" w:lineRule="auto"/>
      <w:ind w:firstLine="640" w:firstLineChars="200"/>
    </w:pPr>
    <w:rPr>
      <w:rFonts w:ascii="仿宋_GB2312" w:eastAsia="仿宋"/>
      <w:sz w:val="32"/>
      <w:szCs w:val="32"/>
    </w:rPr>
  </w:style>
  <w:style w:type="paragraph" w:customStyle="1" w:styleId="36">
    <w:name w:val="仿宋正文"/>
    <w:basedOn w:val="1"/>
    <w:qFormat/>
    <w:uiPriority w:val="0"/>
    <w:pPr>
      <w:spacing w:line="600" w:lineRule="exact"/>
      <w:ind w:firstLine="200" w:firstLineChars="200"/>
    </w:pPr>
    <w:rPr>
      <w:rFonts w:eastAsia="方正仿宋简体"/>
      <w:sz w:val="32"/>
      <w:szCs w:val="32"/>
    </w:rPr>
  </w:style>
  <w:style w:type="paragraph" w:customStyle="1" w:styleId="3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黑体" w:cs="黑体"/>
      <w:color w:val="000000"/>
      <w:sz w:val="24"/>
      <w:szCs w:val="24"/>
      <w:lang w:val="en-US" w:eastAsia="zh-CN" w:bidi="ar-SA"/>
    </w:rPr>
  </w:style>
  <w:style w:type="character" w:customStyle="1" w:styleId="38">
    <w:name w:val="正文首行缩进 字符"/>
    <w:basedOn w:val="19"/>
    <w:link w:val="11"/>
    <w:qFormat/>
    <w:uiPriority w:val="0"/>
    <w:rPr>
      <w:rFonts w:eastAsia="仿宋_GB2312"/>
      <w:kern w:val="2"/>
      <w:sz w:val="21"/>
      <w:szCs w:val="24"/>
    </w:rPr>
  </w:style>
  <w:style w:type="character" w:customStyle="1" w:styleId="39">
    <w:name w:val="正文首行缩进 2 字符"/>
    <w:basedOn w:val="20"/>
    <w:link w:val="12"/>
    <w:qFormat/>
    <w:uiPriority w:val="0"/>
    <w:rPr>
      <w:rFonts w:ascii="宋体" w:hAnsi="宋体"/>
      <w:kern w:val="2"/>
      <w:sz w:val="21"/>
      <w:szCs w:val="24"/>
    </w:rPr>
  </w:style>
  <w:style w:type="character" w:customStyle="1" w:styleId="40">
    <w:name w:val="font51"/>
    <w:qFormat/>
    <w:uiPriority w:val="0"/>
    <w:rPr>
      <w:rFonts w:ascii="黑体" w:eastAsia="黑体" w:cs="黑体"/>
      <w:color w:val="000000"/>
      <w:sz w:val="24"/>
      <w:szCs w:val="24"/>
      <w:u w:val="none"/>
    </w:rPr>
  </w:style>
  <w:style w:type="character" w:customStyle="1" w:styleId="41">
    <w:name w:val="font11"/>
    <w:qFormat/>
    <w:uiPriority w:val="0"/>
    <w:rPr>
      <w:rFonts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42">
    <w:name w:val="font31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43">
    <w:name w:val="不明显强调1"/>
    <w:basedOn w:val="15"/>
    <w:qFormat/>
    <w:uiPriority w:val="99"/>
    <w:rPr>
      <w:i/>
      <w:iCs/>
      <w:color w:val="808080"/>
    </w:rPr>
  </w:style>
  <w:style w:type="character" w:customStyle="1" w:styleId="44">
    <w:name w:val="_Style 3"/>
    <w:basedOn w:val="15"/>
    <w:qFormat/>
    <w:uiPriority w:val="99"/>
    <w:rPr>
      <w:i/>
      <w:iCs/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FA46E-E242-4D35-BD87-921725EF67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4</Pages>
  <Words>827</Words>
  <Characters>888</Characters>
  <Lines>7</Lines>
  <Paragraphs>2</Paragraphs>
  <TotalTime>4</TotalTime>
  <ScaleCrop>false</ScaleCrop>
  <LinksUpToDate>false</LinksUpToDate>
  <CharactersWithSpaces>935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2023-11-07T06:25:00Z</dcterms:created>
  <dc:creator>china</dc:creator>
  <cp:lastModifiedBy>WPS_1602226653</cp:lastModifiedBy>
  <cp:lastPrinted>2023-08-14T08:11:00Z</cp:lastPrinted>
  <dcterms:modified xsi:type="dcterms:W3CDTF">2023-11-07T08:12:27Z</dcterms:modified>
  <dc:title>常州市科学技术局文件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0F6233BC874D4C45B340E9C406AE59A9_13</vt:lpwstr>
  </property>
</Properties>
</file>